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88" w:rsidRPr="005F3A88" w:rsidRDefault="00404BBB" w:rsidP="005F3A88">
      <w:pPr>
        <w:tabs>
          <w:tab w:val="right" w:pos="2835"/>
          <w:tab w:val="left" w:pos="3119"/>
        </w:tabs>
        <w:rPr>
          <w:sz w:val="24"/>
        </w:rPr>
      </w:pPr>
      <w:r w:rsidRPr="00404BBB">
        <w:rPr>
          <w:b/>
          <w:noProof/>
          <w:sz w:val="6"/>
          <w:lang w:eastAsia="de-DE"/>
        </w:rPr>
        <w:drawing>
          <wp:anchor distT="0" distB="0" distL="114300" distR="114300" simplePos="0" relativeHeight="251662336" behindDoc="0" locked="0" layoutInCell="1" allowOverlap="1" wp14:anchorId="047782A1" wp14:editId="77DB1EAC">
            <wp:simplePos x="0" y="0"/>
            <wp:positionH relativeFrom="column">
              <wp:posOffset>81280</wp:posOffset>
            </wp:positionH>
            <wp:positionV relativeFrom="paragraph">
              <wp:posOffset>26035</wp:posOffset>
            </wp:positionV>
            <wp:extent cx="825103" cy="628650"/>
            <wp:effectExtent l="0" t="0" r="0" b="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0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BBB">
        <w:rPr>
          <w:b/>
          <w:noProof/>
          <w:sz w:val="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49190" wp14:editId="77C11C7F">
                <wp:simplePos x="0" y="0"/>
                <wp:positionH relativeFrom="column">
                  <wp:posOffset>974090</wp:posOffset>
                </wp:positionH>
                <wp:positionV relativeFrom="paragraph">
                  <wp:posOffset>92710</wp:posOffset>
                </wp:positionV>
                <wp:extent cx="3427861" cy="523875"/>
                <wp:effectExtent l="0" t="0" r="0" b="0"/>
                <wp:wrapNone/>
                <wp:docPr id="13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861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7CF" w:rsidRPr="002477CF" w:rsidRDefault="002477CF" w:rsidP="002477CF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2477CF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Von Anfang an … –</w:t>
                            </w:r>
                          </w:p>
                          <w:p w:rsidR="002477CF" w:rsidRPr="002477CF" w:rsidRDefault="002477CF" w:rsidP="002477CF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2477CF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Naturtechniken neu entdecken</w:t>
                            </w:r>
                          </w:p>
                          <w:p w:rsidR="002477CF" w:rsidRPr="002477CF" w:rsidRDefault="002477CF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49190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76.7pt;margin-top:7.3pt;width:269.9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" filled="f" stroked="f">
                <v:textbox>
                  <w:txbxContent>
                    <w:p w:rsidR="002477CF" w:rsidRPr="002477CF" w:rsidRDefault="002477CF" w:rsidP="002477CF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2477CF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  <w:t>Von Anfang an … –</w:t>
                      </w:r>
                    </w:p>
                    <w:p w:rsidR="002477CF" w:rsidRPr="002477CF" w:rsidRDefault="002477CF" w:rsidP="002477CF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2477CF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  <w:t>Naturtechniken neu entdecken</w:t>
                      </w:r>
                    </w:p>
                    <w:p w:rsidR="002477CF" w:rsidRPr="002477CF" w:rsidRDefault="002477CF"/>
                  </w:txbxContent>
                </v:textbox>
              </v:shape>
            </w:pict>
          </mc:Fallback>
        </mc:AlternateContent>
      </w:r>
      <w:r w:rsidRPr="00404BBB">
        <w:rPr>
          <w:b/>
          <w:noProof/>
          <w:sz w:val="6"/>
          <w:lang w:eastAsia="de-DE"/>
        </w:rPr>
        <w:drawing>
          <wp:anchor distT="0" distB="0" distL="114300" distR="114300" simplePos="0" relativeHeight="251663360" behindDoc="0" locked="0" layoutInCell="1" allowOverlap="1" wp14:anchorId="466F3683" wp14:editId="338B1B87">
            <wp:simplePos x="0" y="0"/>
            <wp:positionH relativeFrom="column">
              <wp:posOffset>5160010</wp:posOffset>
            </wp:positionH>
            <wp:positionV relativeFrom="paragraph">
              <wp:posOffset>26035</wp:posOffset>
            </wp:positionV>
            <wp:extent cx="1053465" cy="922655"/>
            <wp:effectExtent l="0" t="0" r="0" b="0"/>
            <wp:wrapThrough wrapText="bothSides">
              <wp:wrapPolygon edited="0">
                <wp:start x="1172" y="0"/>
                <wp:lineTo x="1562" y="19623"/>
                <wp:lineTo x="4297" y="19623"/>
                <wp:lineTo x="17967" y="18731"/>
                <wp:lineTo x="19920" y="18285"/>
                <wp:lineTo x="18749" y="0"/>
                <wp:lineTo x="1172" y="0"/>
              </wp:wrapPolygon>
            </wp:wrapThrough>
            <wp:docPr id="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2"/>
                    <a:stretch/>
                  </pic:blipFill>
                  <pic:spPr>
                    <a:xfrm>
                      <a:off x="0" y="0"/>
                      <a:ext cx="10534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BBB">
        <w:rPr>
          <w:b/>
          <w:noProof/>
          <w:sz w:val="6"/>
          <w:lang w:eastAsia="de-DE"/>
        </w:rPr>
        <w:drawing>
          <wp:anchor distT="0" distB="0" distL="114300" distR="114300" simplePos="0" relativeHeight="251659264" behindDoc="0" locked="0" layoutInCell="1" allowOverlap="1" wp14:anchorId="7AABDF02" wp14:editId="2E974F2E">
            <wp:simplePos x="0" y="0"/>
            <wp:positionH relativeFrom="column">
              <wp:posOffset>-1270</wp:posOffset>
            </wp:positionH>
            <wp:positionV relativeFrom="paragraph">
              <wp:posOffset>26035</wp:posOffset>
            </wp:positionV>
            <wp:extent cx="6271895" cy="723900"/>
            <wp:effectExtent l="0" t="0" r="0" b="0"/>
            <wp:wrapSquare wrapText="bothSides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7CF" w:rsidRPr="00404BBB">
        <w:rPr>
          <w:b/>
          <w:noProof/>
          <w:sz w:val="6"/>
          <w:lang w:eastAsia="de-DE"/>
        </w:rPr>
        <w:drawing>
          <wp:anchor distT="0" distB="0" distL="114300" distR="114300" simplePos="0" relativeHeight="251660288" behindDoc="0" locked="0" layoutInCell="1" allowOverlap="1" wp14:anchorId="7DC5707F" wp14:editId="1A79C1B5">
            <wp:simplePos x="0" y="0"/>
            <wp:positionH relativeFrom="column">
              <wp:posOffset>8281035</wp:posOffset>
            </wp:positionH>
            <wp:positionV relativeFrom="paragraph">
              <wp:posOffset>27305</wp:posOffset>
            </wp:positionV>
            <wp:extent cx="1651735" cy="1447221"/>
            <wp:effectExtent l="0" t="0" r="0" b="0"/>
            <wp:wrapNone/>
            <wp:docPr id="1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2"/>
                    <a:stretch/>
                  </pic:blipFill>
                  <pic:spPr>
                    <a:xfrm>
                      <a:off x="0" y="0"/>
                      <a:ext cx="1651735" cy="144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A88">
        <w:rPr>
          <w:b/>
          <w:sz w:val="24"/>
        </w:rPr>
        <w:tab/>
      </w:r>
      <w:r w:rsidR="005F3A88" w:rsidRPr="005F3A88">
        <w:rPr>
          <w:b/>
          <w:sz w:val="24"/>
        </w:rPr>
        <w:t>Schule:</w:t>
      </w:r>
      <w:r w:rsidR="005F3A88" w:rsidRPr="005F3A88">
        <w:rPr>
          <w:sz w:val="24"/>
        </w:rPr>
        <w:t xml:space="preserve"> </w:t>
      </w:r>
      <w:r w:rsidR="005F3A88" w:rsidRPr="005F3A88">
        <w:rPr>
          <w:sz w:val="24"/>
        </w:rPr>
        <w:tab/>
      </w:r>
      <w:sdt>
        <w:sdtPr>
          <w:rPr>
            <w:sz w:val="24"/>
          </w:rPr>
          <w:alias w:val="Schule"/>
          <w:tag w:val="Schule"/>
          <w:id w:val="1776977080"/>
          <w:placeholder>
            <w:docPart w:val="B52905305F094693961920F2A19714E5"/>
          </w:placeholder>
          <w:showingPlcHdr/>
          <w:text/>
        </w:sdtPr>
        <w:sdtEndPr/>
        <w:sdtContent>
          <w:r w:rsidR="005F3A88" w:rsidRPr="005F3A88">
            <w:rPr>
              <w:rStyle w:val="Platzhaltertext"/>
            </w:rPr>
            <w:t>Klicken Sie hier, um Text einzugeben.</w:t>
          </w:r>
        </w:sdtContent>
      </w:sdt>
    </w:p>
    <w:p w:rsidR="005F3A88" w:rsidRPr="005F3A88" w:rsidRDefault="005F3A88" w:rsidP="005F3A88">
      <w:pPr>
        <w:tabs>
          <w:tab w:val="right" w:pos="2835"/>
          <w:tab w:val="left" w:pos="3119"/>
        </w:tabs>
        <w:rPr>
          <w:sz w:val="24"/>
        </w:rPr>
      </w:pPr>
      <w:r w:rsidRPr="005F3A88">
        <w:rPr>
          <w:sz w:val="24"/>
        </w:rPr>
        <w:tab/>
      </w:r>
      <w:r w:rsidRPr="005F3A88">
        <w:rPr>
          <w:b/>
          <w:sz w:val="24"/>
        </w:rPr>
        <w:t>Klasse:</w:t>
      </w:r>
      <w:r w:rsidRPr="005F3A88">
        <w:rPr>
          <w:sz w:val="24"/>
        </w:rPr>
        <w:tab/>
      </w:r>
      <w:sdt>
        <w:sdtPr>
          <w:rPr>
            <w:sz w:val="24"/>
          </w:rPr>
          <w:alias w:val="Klasse"/>
          <w:tag w:val="Klasse"/>
          <w:id w:val="-203257212"/>
          <w:placeholder>
            <w:docPart w:val="DE478F869D4D4E2F99E899AA8973BF50"/>
          </w:placeholder>
          <w:showingPlcHdr/>
          <w:text/>
        </w:sdtPr>
        <w:sdtEndPr/>
        <w:sdtContent>
          <w:r w:rsidRPr="005F3A88">
            <w:rPr>
              <w:rStyle w:val="Platzhaltertext"/>
            </w:rPr>
            <w:t>Klicken Sie hier, um Text einzugeben.</w:t>
          </w:r>
        </w:sdtContent>
      </w:sdt>
    </w:p>
    <w:p w:rsidR="005F3A88" w:rsidRPr="005F3A88" w:rsidRDefault="005F3A88" w:rsidP="005F3A88">
      <w:pPr>
        <w:tabs>
          <w:tab w:val="right" w:pos="2835"/>
          <w:tab w:val="left" w:pos="3119"/>
        </w:tabs>
        <w:rPr>
          <w:sz w:val="24"/>
        </w:rPr>
      </w:pPr>
      <w:r w:rsidRPr="005F3A88">
        <w:rPr>
          <w:sz w:val="24"/>
        </w:rPr>
        <w:tab/>
      </w:r>
      <w:r w:rsidRPr="005F3A88">
        <w:rPr>
          <w:b/>
          <w:sz w:val="24"/>
        </w:rPr>
        <w:t>Klassen- oder Fachlehrer/in:</w:t>
      </w:r>
      <w:r w:rsidRPr="005F3A88">
        <w:rPr>
          <w:sz w:val="24"/>
        </w:rPr>
        <w:tab/>
      </w:r>
      <w:sdt>
        <w:sdtPr>
          <w:rPr>
            <w:sz w:val="24"/>
          </w:rPr>
          <w:alias w:val="Klassen- oder Fachlehrer/in"/>
          <w:tag w:val="Klassen- oder Fachlehrer/in"/>
          <w:id w:val="1309362965"/>
          <w:placeholder>
            <w:docPart w:val="4301F18D6DE74CF6BB318119D7360084"/>
          </w:placeholder>
          <w:showingPlcHdr/>
          <w:text/>
        </w:sdtPr>
        <w:sdtEndPr/>
        <w:sdtContent>
          <w:r w:rsidRPr="005F3A88">
            <w:rPr>
              <w:rStyle w:val="Platzhaltertext"/>
            </w:rPr>
            <w:t>Klicken Sie hier, um Text einzugeben.</w:t>
          </w:r>
        </w:sdtContent>
      </w:sdt>
    </w:p>
    <w:p w:rsidR="005F3A88" w:rsidRPr="005F3A88" w:rsidRDefault="005F3A88" w:rsidP="005F3A88">
      <w:pPr>
        <w:tabs>
          <w:tab w:val="right" w:pos="2835"/>
          <w:tab w:val="left" w:pos="3119"/>
        </w:tabs>
        <w:rPr>
          <w:sz w:val="24"/>
        </w:rPr>
      </w:pPr>
      <w:r w:rsidRPr="005F3A88">
        <w:rPr>
          <w:sz w:val="24"/>
        </w:rPr>
        <w:tab/>
      </w:r>
      <w:r w:rsidRPr="005F3A88">
        <w:rPr>
          <w:b/>
          <w:sz w:val="24"/>
        </w:rPr>
        <w:t>Begleitlehrer/in:</w:t>
      </w:r>
      <w:r w:rsidRPr="005F3A88">
        <w:rPr>
          <w:sz w:val="24"/>
        </w:rPr>
        <w:tab/>
      </w:r>
      <w:sdt>
        <w:sdtPr>
          <w:rPr>
            <w:sz w:val="24"/>
          </w:rPr>
          <w:alias w:val="Begleitperson"/>
          <w:tag w:val="Begleitperson"/>
          <w:id w:val="-1082056206"/>
          <w:placeholder>
            <w:docPart w:val="94BEA929EA9D4AF88837707893BF89F3"/>
          </w:placeholder>
          <w:showingPlcHdr/>
          <w:text/>
        </w:sdtPr>
        <w:sdtEndPr/>
        <w:sdtContent>
          <w:r w:rsidRPr="005F3A88">
            <w:rPr>
              <w:rStyle w:val="Platzhaltertext"/>
            </w:rPr>
            <w:t>Klicken Sie hier, um Text einzugeben.</w:t>
          </w:r>
        </w:sdtContent>
      </w:sdt>
    </w:p>
    <w:p w:rsidR="005F3A88" w:rsidRDefault="005F3A88" w:rsidP="005F3A88">
      <w:pPr>
        <w:rPr>
          <w:b/>
          <w:sz w:val="28"/>
        </w:rPr>
      </w:pPr>
    </w:p>
    <w:p w:rsidR="00B52D39" w:rsidRPr="00404BBB" w:rsidRDefault="00B52D39" w:rsidP="005F3A88">
      <w:pPr>
        <w:rPr>
          <w:b/>
          <w:sz w:val="28"/>
        </w:rPr>
      </w:pPr>
    </w:p>
    <w:p w:rsidR="00FE62DD" w:rsidRDefault="00404BBB" w:rsidP="00404BBB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hd w:val="clear" w:color="auto" w:fill="A6A6A6" w:themeFill="background1" w:themeFillShade="A6"/>
        <w:rPr>
          <w:b/>
          <w:sz w:val="36"/>
        </w:rPr>
      </w:pPr>
      <w:r>
        <w:rPr>
          <w:b/>
          <w:sz w:val="36"/>
        </w:rPr>
        <w:t xml:space="preserve">Information: </w:t>
      </w:r>
      <w:r w:rsidR="00636A00">
        <w:rPr>
          <w:b/>
          <w:sz w:val="36"/>
        </w:rPr>
        <w:t xml:space="preserve">Exkursion/Projekttag am </w:t>
      </w:r>
      <w:sdt>
        <w:sdtPr>
          <w:rPr>
            <w:b/>
            <w:sz w:val="36"/>
          </w:rPr>
          <w:alias w:val="Datum"/>
          <w:tag w:val="Datum"/>
          <w:id w:val="-991105826"/>
          <w:placeholder>
            <w:docPart w:val="0680C596D3C4453180ADFDD211322E03"/>
          </w:placeholder>
          <w:showingPlcHdr/>
          <w:text/>
        </w:sdtPr>
        <w:sdtEndPr/>
        <w:sdtContent>
          <w:r w:rsidR="00B52D39" w:rsidRPr="002F1E54">
            <w:rPr>
              <w:rStyle w:val="Platzhaltertext"/>
            </w:rPr>
            <w:t>Klicken Sie hier, um Text einzugeben.</w:t>
          </w:r>
        </w:sdtContent>
      </w:sdt>
    </w:p>
    <w:p w:rsidR="00FE62DD" w:rsidRDefault="00FE62DD">
      <w:pPr>
        <w:rPr>
          <w:b/>
          <w:sz w:val="28"/>
        </w:rPr>
      </w:pPr>
    </w:p>
    <w:p w:rsidR="00FE62DD" w:rsidRDefault="00636A00">
      <w:pPr>
        <w:rPr>
          <w:szCs w:val="20"/>
        </w:rPr>
      </w:pPr>
      <w:r>
        <w:rPr>
          <w:szCs w:val="20"/>
        </w:rPr>
        <w:t>Sehr geehrte Eltern, liebe Schüler,</w:t>
      </w:r>
    </w:p>
    <w:p w:rsidR="00FE62DD" w:rsidRDefault="002477CF" w:rsidP="00404BBB">
      <w:pPr>
        <w:spacing w:before="120"/>
        <w:rPr>
          <w:szCs w:val="20"/>
        </w:rPr>
      </w:pPr>
      <w:r>
        <w:rPr>
          <w:szCs w:val="20"/>
        </w:rPr>
        <w:t>wir werden</w:t>
      </w:r>
      <w:r w:rsidR="00636A00">
        <w:rPr>
          <w:szCs w:val="20"/>
        </w:rPr>
        <w:t xml:space="preserve"> </w:t>
      </w:r>
      <w:r>
        <w:rPr>
          <w:szCs w:val="20"/>
        </w:rPr>
        <w:t xml:space="preserve">zum angegebenen Datum einen Ausflug zum Projekt </w:t>
      </w:r>
      <w:r>
        <w:rPr>
          <w:noProof/>
          <w:szCs w:val="20"/>
          <w:lang w:eastAsia="de-DE"/>
        </w:rPr>
        <w:drawing>
          <wp:inline distT="0" distB="0" distL="0" distR="0">
            <wp:extent cx="714375" cy="15716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riftzug-klei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66" cy="17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am </w:t>
      </w:r>
      <w:r w:rsidR="00636A00">
        <w:rPr>
          <w:szCs w:val="20"/>
        </w:rPr>
        <w:t xml:space="preserve">Bachwiesengrillplatz in Kreuzwertheim machen </w:t>
      </w:r>
      <w:r>
        <w:rPr>
          <w:szCs w:val="20"/>
        </w:rPr>
        <w:t>und uns dort mit aktiv mit Naturtechniken im Rahmen des Programms</w:t>
      </w:r>
      <w:r w:rsidRPr="002477CF">
        <w:rPr>
          <w:b/>
          <w:szCs w:val="20"/>
        </w:rPr>
        <w:t xml:space="preserve"> </w:t>
      </w:r>
      <w:sdt>
        <w:sdtPr>
          <w:rPr>
            <w:b/>
            <w:szCs w:val="20"/>
          </w:rPr>
          <w:alias w:val="Name des Programms"/>
          <w:tag w:val="Name des Programms"/>
          <w:id w:val="-771777411"/>
          <w:placeholder>
            <w:docPart w:val="843D7D6C9A2E40B3946C0012FFCADC97"/>
          </w:placeholder>
          <w:showingPlcHdr/>
          <w:text/>
        </w:sdtPr>
        <w:sdtEndPr/>
        <w:sdtContent>
          <w:r w:rsidRPr="002477CF">
            <w:rPr>
              <w:rStyle w:val="Platzhaltertext"/>
              <w:b/>
            </w:rPr>
            <w:t>Klicken Sie hier, um Text einzugeben.</w:t>
          </w:r>
        </w:sdtContent>
      </w:sdt>
      <w:r>
        <w:rPr>
          <w:szCs w:val="20"/>
        </w:rPr>
        <w:t xml:space="preserve"> beschäftigen. Dabei wird praktischer Bezug zu aktuell unterrichteten und weiteren Fach</w:t>
      </w:r>
      <w:r w:rsidR="00404BBB">
        <w:rPr>
          <w:szCs w:val="20"/>
        </w:rPr>
        <w:t>kenntnissen hergestellt. Weitere Informationen finden Sie auf www.hizuna.de.</w:t>
      </w:r>
    </w:p>
    <w:p w:rsidR="00FE62DD" w:rsidRDefault="002D6E89" w:rsidP="00404BBB">
      <w:pPr>
        <w:spacing w:before="120"/>
        <w:rPr>
          <w:szCs w:val="20"/>
        </w:rPr>
      </w:pPr>
      <w:r>
        <w:rPr>
          <w:szCs w:val="20"/>
        </w:rPr>
        <w:t xml:space="preserve">Wir treffen uns dazu um </w:t>
      </w:r>
      <w:sdt>
        <w:sdtPr>
          <w:rPr>
            <w:szCs w:val="20"/>
          </w:rPr>
          <w:alias w:val="Uhrzeit Treffpunkt"/>
          <w:tag w:val="Uhrzeit Treffpunkt"/>
          <w:id w:val="-1976600523"/>
          <w:placeholder>
            <w:docPart w:val="6952C97255CB448E86EE2F656224493F"/>
          </w:placeholder>
          <w:showingPlcHdr/>
          <w:text/>
        </w:sdtPr>
        <w:sdtEndPr/>
        <w:sdtContent>
          <w:r w:rsidRPr="002F1E54">
            <w:rPr>
              <w:rStyle w:val="Platzhaltertext"/>
            </w:rPr>
            <w:t>Klicken Sie hier, um Text einzugeben.</w:t>
          </w:r>
        </w:sdtContent>
      </w:sdt>
      <w:r>
        <w:rPr>
          <w:szCs w:val="20"/>
        </w:rPr>
        <w:t xml:space="preserve">  Uhr an </w:t>
      </w:r>
      <w:sdt>
        <w:sdtPr>
          <w:rPr>
            <w:szCs w:val="20"/>
          </w:rPr>
          <w:alias w:val="Ort Treffpunkt"/>
          <w:tag w:val="Ort Treffpunkt"/>
          <w:id w:val="-669951212"/>
          <w:placeholder>
            <w:docPart w:val="31B7622823C2435C8558B02C532D49EB"/>
          </w:placeholder>
          <w:showingPlcHdr/>
          <w:text/>
        </w:sdtPr>
        <w:sdtEndPr/>
        <w:sdtContent>
          <w:r w:rsidRPr="002F1E54">
            <w:rPr>
              <w:rStyle w:val="Platzhaltertext"/>
            </w:rPr>
            <w:t>Klicken Sie hier, um Text einzugeben.</w:t>
          </w:r>
        </w:sdtContent>
      </w:sdt>
      <w:r>
        <w:rPr>
          <w:szCs w:val="20"/>
        </w:rPr>
        <w:t xml:space="preserve"> und werden gegen </w:t>
      </w:r>
      <w:sdt>
        <w:sdtPr>
          <w:rPr>
            <w:szCs w:val="20"/>
          </w:rPr>
          <w:alias w:val="Uhrzeit Rückkunft"/>
          <w:tag w:val="Uhrzeit Rückkunft"/>
          <w:id w:val="1696345896"/>
          <w:placeholder>
            <w:docPart w:val="F8914845A8614192A890215487BED6A9"/>
          </w:placeholder>
          <w:showingPlcHdr/>
          <w:text/>
        </w:sdtPr>
        <w:sdtEndPr/>
        <w:sdtContent>
          <w:r w:rsidRPr="002F1E54">
            <w:rPr>
              <w:rStyle w:val="Platzhaltertext"/>
            </w:rPr>
            <w:t>Klicken Sie hier, um Text einzugeben.</w:t>
          </w:r>
        </w:sdtContent>
      </w:sdt>
      <w:r>
        <w:rPr>
          <w:szCs w:val="20"/>
        </w:rPr>
        <w:t xml:space="preserve"> Uhr zurück sein.</w:t>
      </w:r>
    </w:p>
    <w:p w:rsidR="002D6E89" w:rsidRDefault="002D6E89" w:rsidP="00404BBB">
      <w:pPr>
        <w:spacing w:before="120"/>
        <w:rPr>
          <w:szCs w:val="20"/>
        </w:rPr>
      </w:pPr>
      <w:r>
        <w:rPr>
          <w:szCs w:val="20"/>
        </w:rPr>
        <w:t xml:space="preserve">Die Kosten pro Schüler belaufen sich auf </w:t>
      </w:r>
      <w:sdt>
        <w:sdtPr>
          <w:rPr>
            <w:szCs w:val="20"/>
          </w:rPr>
          <w:alias w:val="Kosten"/>
          <w:tag w:val="Kosten"/>
          <w:id w:val="-472138709"/>
          <w:placeholder>
            <w:docPart w:val="955BD5649DD24FDC8288A26DD050A2E0"/>
          </w:placeholder>
          <w:showingPlcHdr/>
          <w:text/>
        </w:sdtPr>
        <w:sdtEndPr/>
        <w:sdtContent>
          <w:r w:rsidRPr="002F1E54">
            <w:rPr>
              <w:rStyle w:val="Platzhaltertext"/>
            </w:rPr>
            <w:t>Klicken Sie hier, um Text einzugeben.</w:t>
          </w:r>
        </w:sdtContent>
      </w:sdt>
      <w:r>
        <w:rPr>
          <w:szCs w:val="20"/>
        </w:rPr>
        <w:t xml:space="preserve"> €. Darin sind Programm- und Anfahrtskosten enthalten.</w:t>
      </w:r>
    </w:p>
    <w:p w:rsidR="002D6E89" w:rsidRDefault="002D6E89" w:rsidP="00404BBB">
      <w:pPr>
        <w:spacing w:before="120"/>
        <w:rPr>
          <w:szCs w:val="20"/>
        </w:rPr>
      </w:pPr>
      <w:r>
        <w:rPr>
          <w:szCs w:val="20"/>
        </w:rPr>
        <w:t>Mitzubringen sind:</w:t>
      </w:r>
    </w:p>
    <w:p w:rsidR="00FE62DD" w:rsidRPr="002D6E89" w:rsidRDefault="002D6E89" w:rsidP="002D6E89">
      <w:pPr>
        <w:pStyle w:val="Listenabsatz"/>
        <w:numPr>
          <w:ilvl w:val="0"/>
          <w:numId w:val="3"/>
        </w:numPr>
        <w:rPr>
          <w:szCs w:val="20"/>
        </w:rPr>
      </w:pPr>
      <w:r w:rsidRPr="002D6E89">
        <w:rPr>
          <w:szCs w:val="20"/>
        </w:rPr>
        <w:t>Pausenbrot und ausreichend (!) Trinken</w:t>
      </w:r>
    </w:p>
    <w:p w:rsidR="002D6E89" w:rsidRPr="002D6E89" w:rsidRDefault="002D6E89" w:rsidP="002D6E89">
      <w:pPr>
        <w:pStyle w:val="Listenabsatz"/>
        <w:numPr>
          <w:ilvl w:val="0"/>
          <w:numId w:val="3"/>
        </w:numPr>
        <w:rPr>
          <w:szCs w:val="20"/>
        </w:rPr>
      </w:pPr>
      <w:r w:rsidRPr="002D6E89">
        <w:rPr>
          <w:szCs w:val="20"/>
        </w:rPr>
        <w:t>festes Schuhwerk</w:t>
      </w:r>
    </w:p>
    <w:p w:rsidR="002D6E89" w:rsidRDefault="002D6E89" w:rsidP="002D6E89">
      <w:pPr>
        <w:pStyle w:val="Listenabsatz"/>
        <w:numPr>
          <w:ilvl w:val="0"/>
          <w:numId w:val="3"/>
        </w:numPr>
        <w:rPr>
          <w:szCs w:val="20"/>
        </w:rPr>
      </w:pPr>
      <w:r w:rsidRPr="002D6E89">
        <w:rPr>
          <w:szCs w:val="20"/>
        </w:rPr>
        <w:t>Sonnen- bzw. Regenschutz, je nach Wetterlage</w:t>
      </w:r>
    </w:p>
    <w:sdt>
      <w:sdtPr>
        <w:rPr>
          <w:szCs w:val="20"/>
        </w:rPr>
        <w:alias w:val="weiteres Material je nach Programm"/>
        <w:tag w:val="weiteres Material je nach Programm"/>
        <w:id w:val="1210760919"/>
        <w:placeholder>
          <w:docPart w:val="24A634547DDF4E90B78BB8B431553D3B"/>
        </w:placeholder>
        <w:showingPlcHdr/>
        <w:text/>
      </w:sdtPr>
      <w:sdtContent>
        <w:p w:rsidR="007F21F5" w:rsidRDefault="007F21F5" w:rsidP="002D6E89">
          <w:pPr>
            <w:pStyle w:val="Listenabsatz"/>
            <w:numPr>
              <w:ilvl w:val="0"/>
              <w:numId w:val="3"/>
            </w:numPr>
            <w:rPr>
              <w:szCs w:val="20"/>
            </w:rPr>
          </w:pPr>
          <w:r w:rsidRPr="003019D4">
            <w:rPr>
              <w:rStyle w:val="Platzhaltertext"/>
            </w:rPr>
            <w:t>Klicken Sie hier, um Text einzugeben.</w:t>
          </w:r>
        </w:p>
      </w:sdtContent>
    </w:sdt>
    <w:p w:rsidR="002D6E89" w:rsidRDefault="002D6E89" w:rsidP="002D6E89">
      <w:pPr>
        <w:spacing w:before="120"/>
        <w:rPr>
          <w:szCs w:val="20"/>
        </w:rPr>
      </w:pPr>
      <w:r>
        <w:rPr>
          <w:szCs w:val="20"/>
        </w:rPr>
        <w:t xml:space="preserve">Für das Programm werden Schnitzmesser </w:t>
      </w:r>
      <w:r w:rsidR="00636A00">
        <w:rPr>
          <w:szCs w:val="20"/>
        </w:rPr>
        <w:t xml:space="preserve">sowie Arbeitshandschuhe </w:t>
      </w:r>
      <w:r>
        <w:rPr>
          <w:szCs w:val="20"/>
        </w:rPr>
        <w:t>zur Verfügung gestellt; eigene kleine Schnitzmesser sind – die schriftliche Erlaubnis der Eltern vorausgesetzt – erlaubt. Sollte diese ohne ausdrückliche Erlaubnis benutzt oder hervorgeholt werden, führt dies zur Abnahme des Schnitzmessers.</w:t>
      </w:r>
    </w:p>
    <w:p w:rsidR="007F21F5" w:rsidRPr="002D6E89" w:rsidRDefault="007F21F5" w:rsidP="002D6E89">
      <w:pPr>
        <w:spacing w:before="120"/>
        <w:rPr>
          <w:szCs w:val="20"/>
        </w:rPr>
      </w:pPr>
      <w:r>
        <w:rPr>
          <w:szCs w:val="20"/>
        </w:rPr>
        <w:t xml:space="preserve">Wird ein von </w:t>
      </w:r>
      <w:r w:rsidRPr="00883EFA">
        <w:rPr>
          <w:noProof/>
          <w:szCs w:val="20"/>
          <w:lang w:eastAsia="de-DE"/>
        </w:rPr>
        <w:drawing>
          <wp:inline distT="0" distB="0" distL="0" distR="0">
            <wp:extent cx="714375" cy="1619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de-DE"/>
        </w:rPr>
        <w:t xml:space="preserve"> </w:t>
      </w:r>
      <w:r>
        <w:rPr>
          <w:szCs w:val="20"/>
        </w:rPr>
        <w:t>geliehenes Schnitzmesser verloren, ist der Gegenwert (8 €) zu ersetzen.</w:t>
      </w:r>
      <w:bookmarkStart w:id="0" w:name="_GoBack"/>
      <w:bookmarkEnd w:id="0"/>
    </w:p>
    <w:p w:rsidR="00FE62DD" w:rsidRDefault="00FE62DD">
      <w:pPr>
        <w:pBdr>
          <w:bottom w:val="dashSmallGap" w:sz="8" w:space="1" w:color="00000A"/>
        </w:pBdr>
        <w:rPr>
          <w:sz w:val="24"/>
          <w:szCs w:val="20"/>
        </w:rPr>
      </w:pPr>
    </w:p>
    <w:p w:rsidR="00FE62DD" w:rsidRDefault="00FE62DD">
      <w:pPr>
        <w:rPr>
          <w:sz w:val="24"/>
          <w:szCs w:val="20"/>
        </w:rPr>
      </w:pPr>
    </w:p>
    <w:p w:rsidR="00FE62DD" w:rsidRDefault="00636A00">
      <w:pPr>
        <w:rPr>
          <w:sz w:val="24"/>
          <w:szCs w:val="20"/>
        </w:rPr>
      </w:pPr>
      <w:r>
        <w:rPr>
          <w:sz w:val="24"/>
          <w:szCs w:val="20"/>
        </w:rPr>
        <w:t>Mein Sohn / meine Tochter __________</w:t>
      </w:r>
      <w:r w:rsidR="00404BBB">
        <w:rPr>
          <w:sz w:val="24"/>
          <w:szCs w:val="20"/>
        </w:rPr>
        <w:t>____</w:t>
      </w:r>
      <w:r>
        <w:rPr>
          <w:sz w:val="24"/>
          <w:szCs w:val="20"/>
        </w:rPr>
        <w:t>_____________</w:t>
      </w:r>
    </w:p>
    <w:p w:rsidR="00FE62DD" w:rsidRDefault="00636A00" w:rsidP="00404BBB">
      <w:pPr>
        <w:spacing w:before="120"/>
        <w:rPr>
          <w:sz w:val="24"/>
          <w:szCs w:val="20"/>
        </w:rPr>
      </w:pPr>
      <w:r>
        <w:rPr>
          <w:rFonts w:ascii="Webdings" w:hAnsi="Webdings"/>
          <w:sz w:val="24"/>
          <w:szCs w:val="20"/>
        </w:rPr>
        <w:t></w:t>
      </w:r>
      <w:r>
        <w:rPr>
          <w:sz w:val="24"/>
          <w:szCs w:val="20"/>
        </w:rPr>
        <w:t xml:space="preserve"> darf an der Exkursion teilnehmen.</w:t>
      </w:r>
    </w:p>
    <w:p w:rsidR="00FE62DD" w:rsidRDefault="00636A00">
      <w:pPr>
        <w:rPr>
          <w:sz w:val="24"/>
          <w:szCs w:val="20"/>
        </w:rPr>
      </w:pPr>
      <w:r>
        <w:rPr>
          <w:rFonts w:ascii="Webdings" w:hAnsi="Webdings"/>
          <w:sz w:val="24"/>
          <w:szCs w:val="20"/>
        </w:rPr>
        <w:t></w:t>
      </w:r>
      <w:r>
        <w:rPr>
          <w:sz w:val="24"/>
          <w:szCs w:val="20"/>
        </w:rPr>
        <w:t xml:space="preserve"> darf mit einem Schnitzmesser arbeiten.</w:t>
      </w:r>
    </w:p>
    <w:p w:rsidR="00FE62DD" w:rsidRDefault="00636A00">
      <w:pPr>
        <w:rPr>
          <w:sz w:val="24"/>
          <w:szCs w:val="20"/>
        </w:rPr>
      </w:pPr>
      <w:r>
        <w:rPr>
          <w:rFonts w:ascii="Webdings" w:hAnsi="Webdings"/>
          <w:sz w:val="24"/>
          <w:szCs w:val="20"/>
        </w:rPr>
        <w:t></w:t>
      </w:r>
      <w:r>
        <w:rPr>
          <w:sz w:val="24"/>
          <w:szCs w:val="20"/>
        </w:rPr>
        <w:t xml:space="preserve"> hat ein eigenes kleines Schnitzmesser und bringt es mit.</w:t>
      </w:r>
    </w:p>
    <w:p w:rsidR="00FE62DD" w:rsidRDefault="00FE62DD">
      <w:pPr>
        <w:rPr>
          <w:sz w:val="24"/>
          <w:szCs w:val="20"/>
        </w:rPr>
      </w:pPr>
    </w:p>
    <w:p w:rsidR="00FE62DD" w:rsidRDefault="00636A00">
      <w:pPr>
        <w:rPr>
          <w:sz w:val="24"/>
          <w:szCs w:val="20"/>
        </w:rPr>
      </w:pPr>
      <w:r>
        <w:rPr>
          <w:rFonts w:ascii="Webdings" w:hAnsi="Webdings"/>
          <w:sz w:val="24"/>
          <w:szCs w:val="20"/>
        </w:rPr>
        <w:t></w:t>
      </w:r>
      <w:r>
        <w:rPr>
          <w:sz w:val="24"/>
          <w:szCs w:val="20"/>
        </w:rPr>
        <w:t xml:space="preserve"> Fotos, auf denen mein Sohn/meine Tochter _______________</w:t>
      </w:r>
      <w:r w:rsidR="00404BBB">
        <w:rPr>
          <w:sz w:val="24"/>
          <w:szCs w:val="20"/>
        </w:rPr>
        <w:t>____</w:t>
      </w:r>
      <w:r>
        <w:rPr>
          <w:sz w:val="24"/>
          <w:szCs w:val="20"/>
        </w:rPr>
        <w:t xml:space="preserve">_____ abgebildet ist, dürfen von </w:t>
      </w:r>
      <w:r w:rsidR="00404BBB">
        <w:rPr>
          <w:sz w:val="24"/>
          <w:szCs w:val="20"/>
        </w:rPr>
        <w:t>Projektleiter</w:t>
      </w:r>
      <w:r>
        <w:rPr>
          <w:sz w:val="24"/>
          <w:szCs w:val="20"/>
        </w:rPr>
        <w:t xml:space="preserve"> </w:t>
      </w:r>
      <w:r w:rsidR="00404BBB">
        <w:rPr>
          <w:sz w:val="24"/>
          <w:szCs w:val="20"/>
        </w:rPr>
        <w:t xml:space="preserve">Christian </w:t>
      </w:r>
      <w:r>
        <w:rPr>
          <w:sz w:val="24"/>
          <w:szCs w:val="20"/>
        </w:rPr>
        <w:t>Schindler im Rahmen de</w:t>
      </w:r>
      <w:r w:rsidR="00404BBB">
        <w:rPr>
          <w:sz w:val="24"/>
          <w:szCs w:val="20"/>
        </w:rPr>
        <w:t>r</w:t>
      </w:r>
      <w:r>
        <w:rPr>
          <w:sz w:val="24"/>
          <w:szCs w:val="20"/>
        </w:rPr>
        <w:t xml:space="preserve"> Projekt</w:t>
      </w:r>
      <w:r w:rsidR="00404BBB">
        <w:rPr>
          <w:sz w:val="24"/>
          <w:szCs w:val="20"/>
        </w:rPr>
        <w:t>s</w:t>
      </w:r>
      <w:r>
        <w:rPr>
          <w:sz w:val="24"/>
          <w:szCs w:val="20"/>
        </w:rPr>
        <w:t xml:space="preserve"> verwendet werden.</w:t>
      </w:r>
    </w:p>
    <w:p w:rsidR="00FE62DD" w:rsidRDefault="00FE62DD">
      <w:pPr>
        <w:rPr>
          <w:sz w:val="24"/>
          <w:szCs w:val="20"/>
        </w:rPr>
      </w:pPr>
    </w:p>
    <w:p w:rsidR="00FE62DD" w:rsidRDefault="00636A00">
      <w:pPr>
        <w:rPr>
          <w:sz w:val="24"/>
          <w:szCs w:val="20"/>
        </w:rPr>
      </w:pPr>
      <w:r>
        <w:rPr>
          <w:sz w:val="24"/>
          <w:szCs w:val="20"/>
        </w:rPr>
        <w:t>_____________________________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_________________________________</w:t>
      </w:r>
    </w:p>
    <w:p w:rsidR="00FE62DD" w:rsidRPr="00404BBB" w:rsidRDefault="00636A00">
      <w:pPr>
        <w:rPr>
          <w:sz w:val="20"/>
          <w:szCs w:val="20"/>
        </w:rPr>
      </w:pPr>
      <w:r w:rsidRPr="00404BBB">
        <w:rPr>
          <w:sz w:val="20"/>
          <w:szCs w:val="20"/>
        </w:rPr>
        <w:t>Ort, Datum</w:t>
      </w:r>
      <w:r w:rsidRPr="00404BBB">
        <w:rPr>
          <w:sz w:val="20"/>
          <w:szCs w:val="20"/>
        </w:rPr>
        <w:tab/>
      </w:r>
      <w:r w:rsidRPr="00404BBB">
        <w:rPr>
          <w:sz w:val="20"/>
          <w:szCs w:val="20"/>
        </w:rPr>
        <w:tab/>
      </w:r>
      <w:r w:rsidRPr="00404BBB">
        <w:rPr>
          <w:sz w:val="20"/>
          <w:szCs w:val="20"/>
        </w:rPr>
        <w:tab/>
      </w:r>
      <w:r w:rsidRPr="00404BBB">
        <w:rPr>
          <w:sz w:val="20"/>
          <w:szCs w:val="20"/>
        </w:rPr>
        <w:tab/>
      </w:r>
      <w:r w:rsidRPr="00404BBB">
        <w:rPr>
          <w:sz w:val="20"/>
          <w:szCs w:val="20"/>
        </w:rPr>
        <w:tab/>
        <w:t>Unterschrift Erziehungsberechtigter</w:t>
      </w:r>
    </w:p>
    <w:p w:rsidR="00FE62DD" w:rsidRDefault="00FE62DD">
      <w:pPr>
        <w:rPr>
          <w:sz w:val="24"/>
          <w:szCs w:val="20"/>
        </w:rPr>
      </w:pPr>
    </w:p>
    <w:p w:rsidR="00FE62DD" w:rsidRDefault="00636A00">
      <w:pPr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_________________________________</w:t>
      </w:r>
    </w:p>
    <w:p w:rsidR="00FE62DD" w:rsidRPr="00404BBB" w:rsidRDefault="00636A00">
      <w:pPr>
        <w:rPr>
          <w:sz w:val="18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404BBB">
        <w:rPr>
          <w:sz w:val="20"/>
          <w:szCs w:val="20"/>
        </w:rPr>
        <w:t>Unterschrift Schüler</w:t>
      </w:r>
    </w:p>
    <w:sectPr w:rsidR="00FE62DD" w:rsidRPr="00404BBB" w:rsidSect="00404BBB">
      <w:pgSz w:w="11906" w:h="16838"/>
      <w:pgMar w:top="709" w:right="1021" w:bottom="993" w:left="102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71"/>
    <w:multiLevelType w:val="hybridMultilevel"/>
    <w:tmpl w:val="B98A6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37991"/>
    <w:multiLevelType w:val="hybridMultilevel"/>
    <w:tmpl w:val="280CCE00"/>
    <w:lvl w:ilvl="0" w:tplc="03402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43D"/>
    <w:multiLevelType w:val="hybridMultilevel"/>
    <w:tmpl w:val="3ECEC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DD"/>
    <w:rsid w:val="002477CF"/>
    <w:rsid w:val="002D6E89"/>
    <w:rsid w:val="00404BBB"/>
    <w:rsid w:val="005F3A88"/>
    <w:rsid w:val="00636A00"/>
    <w:rsid w:val="007F21F5"/>
    <w:rsid w:val="00B52D39"/>
    <w:rsid w:val="00C04F00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01E0-1AFD-469C-85D2-32D84ED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7C5741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FC0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FC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F3A88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2477CF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D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2905305F094693961920F2A1971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34494-A4FD-48D5-AE42-7FBCD533CCC9}"/>
      </w:docPartPr>
      <w:docPartBody>
        <w:p w:rsidR="00A76C69" w:rsidRDefault="000C1B7D" w:rsidP="000C1B7D">
          <w:pPr>
            <w:pStyle w:val="B52905305F094693961920F2A19714E55"/>
          </w:pPr>
          <w:r w:rsidRPr="005F3A8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478F869D4D4E2F99E899AA8973B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A967F-0444-4F2E-B7F8-8FDA69CB04E0}"/>
      </w:docPartPr>
      <w:docPartBody>
        <w:p w:rsidR="00A76C69" w:rsidRDefault="000C1B7D" w:rsidP="000C1B7D">
          <w:pPr>
            <w:pStyle w:val="DE478F869D4D4E2F99E899AA8973BF505"/>
          </w:pPr>
          <w:r w:rsidRPr="005F3A8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01F18D6DE74CF6BB318119D7360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4E0FD-23D7-435D-8E79-1970F6BCDC61}"/>
      </w:docPartPr>
      <w:docPartBody>
        <w:p w:rsidR="00A76C69" w:rsidRDefault="000C1B7D" w:rsidP="000C1B7D">
          <w:pPr>
            <w:pStyle w:val="4301F18D6DE74CF6BB318119D73600845"/>
          </w:pPr>
          <w:r w:rsidRPr="005F3A8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BEA929EA9D4AF88837707893BF8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9825D-3783-4C48-97F2-26D12F26A8ED}"/>
      </w:docPartPr>
      <w:docPartBody>
        <w:p w:rsidR="00A76C69" w:rsidRDefault="000C1B7D" w:rsidP="000C1B7D">
          <w:pPr>
            <w:pStyle w:val="94BEA929EA9D4AF88837707893BF89F35"/>
          </w:pPr>
          <w:r w:rsidRPr="005F3A8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80C596D3C4453180ADFDD211322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D8BBE-2835-4100-A7DB-12284DD92229}"/>
      </w:docPartPr>
      <w:docPartBody>
        <w:p w:rsidR="00A76C69" w:rsidRDefault="000C1B7D" w:rsidP="000C1B7D">
          <w:pPr>
            <w:pStyle w:val="0680C596D3C4453180ADFDD211322E033"/>
          </w:pPr>
          <w:r w:rsidRPr="002F1E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3D7D6C9A2E40B3946C0012FFCAD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0C79E-99A6-4F31-8E01-AB97DC7E854A}"/>
      </w:docPartPr>
      <w:docPartBody>
        <w:p w:rsidR="00A76C69" w:rsidRDefault="000C1B7D" w:rsidP="000C1B7D">
          <w:pPr>
            <w:pStyle w:val="843D7D6C9A2E40B3946C0012FFCADC972"/>
          </w:pPr>
          <w:r w:rsidRPr="002477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952C97255CB448E86EE2F6562244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4EB8F-78D1-4723-911C-ED9353ED93E2}"/>
      </w:docPartPr>
      <w:docPartBody>
        <w:p w:rsidR="00A76C69" w:rsidRDefault="000C1B7D" w:rsidP="000C1B7D">
          <w:pPr>
            <w:pStyle w:val="6952C97255CB448E86EE2F656224493F2"/>
          </w:pPr>
          <w:r w:rsidRPr="002F1E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B7622823C2435C8558B02C532D4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A3BFF-5F9F-4B8C-94A1-C7DC759659A1}"/>
      </w:docPartPr>
      <w:docPartBody>
        <w:p w:rsidR="00A76C69" w:rsidRDefault="000C1B7D" w:rsidP="000C1B7D">
          <w:pPr>
            <w:pStyle w:val="31B7622823C2435C8558B02C532D49EB2"/>
          </w:pPr>
          <w:r w:rsidRPr="002F1E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14845A8614192A890215487BED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27089-024E-440D-83C0-6D88A50609A6}"/>
      </w:docPartPr>
      <w:docPartBody>
        <w:p w:rsidR="00A76C69" w:rsidRDefault="000C1B7D" w:rsidP="000C1B7D">
          <w:pPr>
            <w:pStyle w:val="F8914845A8614192A890215487BED6A91"/>
          </w:pPr>
          <w:r w:rsidRPr="002F1E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5BD5649DD24FDC8288A26DD050A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2D60-AF06-41A1-B2B4-BAB99847AA0B}"/>
      </w:docPartPr>
      <w:docPartBody>
        <w:p w:rsidR="00A76C69" w:rsidRDefault="000C1B7D" w:rsidP="000C1B7D">
          <w:pPr>
            <w:pStyle w:val="955BD5649DD24FDC8288A26DD050A2E01"/>
          </w:pPr>
          <w:r w:rsidRPr="002F1E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634547DDF4E90B78BB8B431553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84C18-675E-4D0C-992F-9EB2C761106E}"/>
      </w:docPartPr>
      <w:docPartBody>
        <w:p w:rsidR="00000000" w:rsidRDefault="000C1B7D" w:rsidP="000C1B7D">
          <w:pPr>
            <w:pStyle w:val="24A634547DDF4E90B78BB8B431553D3B"/>
          </w:pPr>
          <w:r w:rsidRPr="003019D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09"/>
    <w:rsid w:val="000C1B7D"/>
    <w:rsid w:val="006B1609"/>
    <w:rsid w:val="007C64C1"/>
    <w:rsid w:val="00A76C69"/>
    <w:rsid w:val="00CD329B"/>
    <w:rsid w:val="00D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B7D"/>
    <w:rPr>
      <w:color w:val="808080"/>
    </w:rPr>
  </w:style>
  <w:style w:type="paragraph" w:customStyle="1" w:styleId="B52905305F094693961920F2A19714E5">
    <w:name w:val="B52905305F094693961920F2A19714E5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DE478F869D4D4E2F99E899AA8973BF50">
    <w:name w:val="DE478F869D4D4E2F99E899AA8973BF50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4301F18D6DE74CF6BB318119D7360084">
    <w:name w:val="4301F18D6DE74CF6BB318119D7360084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4BEA929EA9D4AF88837707893BF89F3">
    <w:name w:val="94BEA929EA9D4AF88837707893BF89F3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B52905305F094693961920F2A19714E51">
    <w:name w:val="B52905305F094693961920F2A19714E5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DE478F869D4D4E2F99E899AA8973BF501">
    <w:name w:val="DE478F869D4D4E2F99E899AA8973BF50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4301F18D6DE74CF6BB318119D73600841">
    <w:name w:val="4301F18D6DE74CF6BB318119D7360084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4BEA929EA9D4AF88837707893BF89F31">
    <w:name w:val="94BEA929EA9D4AF88837707893BF89F3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B52905305F094693961920F2A19714E52">
    <w:name w:val="B52905305F094693961920F2A19714E52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DE478F869D4D4E2F99E899AA8973BF502">
    <w:name w:val="DE478F869D4D4E2F99E899AA8973BF502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4301F18D6DE74CF6BB318119D73600842">
    <w:name w:val="4301F18D6DE74CF6BB318119D73600842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4BEA929EA9D4AF88837707893BF89F32">
    <w:name w:val="94BEA929EA9D4AF88837707893BF89F32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0680C596D3C4453180ADFDD211322E03">
    <w:name w:val="0680C596D3C4453180ADFDD211322E03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839FD331E79E456CA4E41F2B3D2E5DB6">
    <w:name w:val="839FD331E79E456CA4E41F2B3D2E5DB6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B52905305F094693961920F2A19714E53">
    <w:name w:val="B52905305F094693961920F2A19714E53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DE478F869D4D4E2F99E899AA8973BF503">
    <w:name w:val="DE478F869D4D4E2F99E899AA8973BF503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4301F18D6DE74CF6BB318119D73600843">
    <w:name w:val="4301F18D6DE74CF6BB318119D73600843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4BEA929EA9D4AF88837707893BF89F33">
    <w:name w:val="94BEA929EA9D4AF88837707893BF89F33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0680C596D3C4453180ADFDD211322E031">
    <w:name w:val="0680C596D3C4453180ADFDD211322E03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843D7D6C9A2E40B3946C0012FFCADC97">
    <w:name w:val="843D7D6C9A2E40B3946C0012FFCADC97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6952C97255CB448E86EE2F656224493F">
    <w:name w:val="6952C97255CB448E86EE2F656224493F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31B7622823C2435C8558B02C532D49EB">
    <w:name w:val="31B7622823C2435C8558B02C532D49EB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B52905305F094693961920F2A19714E54">
    <w:name w:val="B52905305F094693961920F2A19714E54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DE478F869D4D4E2F99E899AA8973BF504">
    <w:name w:val="DE478F869D4D4E2F99E899AA8973BF504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4301F18D6DE74CF6BB318119D73600844">
    <w:name w:val="4301F18D6DE74CF6BB318119D73600844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4BEA929EA9D4AF88837707893BF89F34">
    <w:name w:val="94BEA929EA9D4AF88837707893BF89F34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0680C596D3C4453180ADFDD211322E032">
    <w:name w:val="0680C596D3C4453180ADFDD211322E032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843D7D6C9A2E40B3946C0012FFCADC971">
    <w:name w:val="843D7D6C9A2E40B3946C0012FFCADC97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6952C97255CB448E86EE2F656224493F1">
    <w:name w:val="6952C97255CB448E86EE2F656224493F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31B7622823C2435C8558B02C532D49EB1">
    <w:name w:val="31B7622823C2435C8558B02C532D49EB1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F8914845A8614192A890215487BED6A9">
    <w:name w:val="F8914845A8614192A890215487BED6A9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55BD5649DD24FDC8288A26DD050A2E0">
    <w:name w:val="955BD5649DD24FDC8288A26DD050A2E0"/>
    <w:rsid w:val="006B1609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B52905305F094693961920F2A19714E55">
    <w:name w:val="B52905305F094693961920F2A19714E55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DE478F869D4D4E2F99E899AA8973BF505">
    <w:name w:val="DE478F869D4D4E2F99E899AA8973BF505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4301F18D6DE74CF6BB318119D73600845">
    <w:name w:val="4301F18D6DE74CF6BB318119D73600845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4BEA929EA9D4AF88837707893BF89F35">
    <w:name w:val="94BEA929EA9D4AF88837707893BF89F35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0680C596D3C4453180ADFDD211322E033">
    <w:name w:val="0680C596D3C4453180ADFDD211322E033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843D7D6C9A2E40B3946C0012FFCADC972">
    <w:name w:val="843D7D6C9A2E40B3946C0012FFCADC972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6952C97255CB448E86EE2F656224493F2">
    <w:name w:val="6952C97255CB448E86EE2F656224493F2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31B7622823C2435C8558B02C532D49EB2">
    <w:name w:val="31B7622823C2435C8558B02C532D49EB2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F8914845A8614192A890215487BED6A91">
    <w:name w:val="F8914845A8614192A890215487BED6A91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955BD5649DD24FDC8288A26DD050A2E01">
    <w:name w:val="955BD5649DD24FDC8288A26DD050A2E01"/>
    <w:rsid w:val="000C1B7D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24A634547DDF4E90B78BB8B431553D3B">
    <w:name w:val="24A634547DDF4E90B78BB8B431553D3B"/>
    <w:rsid w:val="000C1B7D"/>
    <w:pPr>
      <w:suppressAutoHyphens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Comenius Realschule Wertheim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Schindler</dc:creator>
  <cp:lastModifiedBy>Christian Schindler</cp:lastModifiedBy>
  <cp:revision>3</cp:revision>
  <cp:lastPrinted>2015-07-17T09:13:00Z</cp:lastPrinted>
  <dcterms:created xsi:type="dcterms:W3CDTF">2015-11-02T19:13:00Z</dcterms:created>
  <dcterms:modified xsi:type="dcterms:W3CDTF">2015-11-02T19:13:00Z</dcterms:modified>
  <dc:language>de-DE</dc:language>
</cp:coreProperties>
</file>